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63CE7" w14:textId="77777777" w:rsidR="002630E1" w:rsidRPr="00887003" w:rsidRDefault="002630E1" w:rsidP="00B37D34">
      <w:pPr>
        <w:spacing w:before="201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8870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Забронировать дом Вы можете одним из следующих способов:</w:t>
      </w:r>
    </w:p>
    <w:p w14:paraId="460B26D6" w14:textId="77777777" w:rsidR="002630E1" w:rsidRDefault="002630E1" w:rsidP="00B37D34">
      <w:pPr>
        <w:spacing w:before="201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Отправить заявку на адрес электронной почты </w:t>
      </w:r>
      <w:hyperlink r:id="rId4" w:history="1">
        <w:r w:rsidRPr="002630E1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val="en-US" w:eastAsia="ru-RU"/>
          </w:rPr>
          <w:t>fnm</w:t>
        </w:r>
        <w:r w:rsidRPr="002630E1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eastAsia="ru-RU"/>
          </w:rPr>
          <w:t>73@</w:t>
        </w:r>
        <w:r w:rsidRPr="002630E1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val="en-US" w:eastAsia="ru-RU"/>
          </w:rPr>
          <w:t>list</w:t>
        </w:r>
        <w:r w:rsidRPr="002630E1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eastAsia="ru-RU"/>
          </w:rPr>
          <w:t>.</w:t>
        </w:r>
        <w:r w:rsidRPr="002630E1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указанием Ф.И.О. и контактного номера телефона;</w:t>
      </w:r>
    </w:p>
    <w:p w14:paraId="34DDAD12" w14:textId="3B18F110" w:rsidR="002630E1" w:rsidRPr="002630E1" w:rsidRDefault="002630E1" w:rsidP="00887003">
      <w:pPr>
        <w:spacing w:before="201"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Позвонить по телефону: 8 902 554 71 </w:t>
      </w:r>
      <w:r w:rsidR="003A4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04, 8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951 021 15 72</w:t>
      </w:r>
    </w:p>
    <w:p w14:paraId="37455066" w14:textId="77777777" w:rsidR="002630E1" w:rsidRPr="002630E1" w:rsidRDefault="002630E1" w:rsidP="00B37D34">
      <w:pPr>
        <w:spacing w:before="201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92A301E" w14:textId="77777777" w:rsidR="000E527F" w:rsidRDefault="004611A9" w:rsidP="00B37D34">
      <w:pPr>
        <w:spacing w:before="201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 посуточной аренды жилого помещения</w:t>
      </w:r>
    </w:p>
    <w:p w14:paraId="6284F1A6" w14:textId="77777777" w:rsidR="00B37D34" w:rsidRPr="00C94757" w:rsidRDefault="00B52430" w:rsidP="00B37D34">
      <w:pPr>
        <w:spacing w:before="201"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Приморский край</w:t>
      </w:r>
      <w:r w:rsidR="00B44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Хасанский район, с. Андреевка, ул. Заречная, д.</w:t>
      </w:r>
      <w:r w:rsidR="007D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4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4, кв.</w:t>
      </w:r>
      <w:r w:rsidR="007D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1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</w:p>
    <w:p w14:paraId="213745CC" w14:textId="77777777" w:rsidR="004611A9" w:rsidRPr="004611A9" w:rsidRDefault="00744139" w:rsidP="00B37D34">
      <w:pPr>
        <w:spacing w:before="201"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B44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  <w:r w:rsidR="004611A9" w:rsidRPr="00461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44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12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4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</w:t>
      </w:r>
      <w:r w:rsidR="00B52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F7C9D" w:rsidRPr="00C94757">
        <w:rPr>
          <w:rFonts w:ascii="Times New Roman" w:hAnsi="Times New Roman" w:cs="Times New Roman"/>
          <w:b/>
          <w:sz w:val="24"/>
          <w:szCs w:val="24"/>
        </w:rPr>
        <w:t>20</w:t>
      </w:r>
      <w:r w:rsidR="00B52430">
        <w:rPr>
          <w:rFonts w:ascii="Times New Roman" w:hAnsi="Times New Roman" w:cs="Times New Roman"/>
          <w:b/>
          <w:sz w:val="24"/>
          <w:szCs w:val="24"/>
        </w:rPr>
        <w:t>25</w:t>
      </w:r>
      <w:r w:rsidR="00DF7C9D" w:rsidRPr="00C94757">
        <w:rPr>
          <w:rFonts w:ascii="Times New Roman" w:hAnsi="Times New Roman" w:cs="Times New Roman"/>
          <w:b/>
          <w:sz w:val="24"/>
          <w:szCs w:val="24"/>
        </w:rPr>
        <w:t>г.</w:t>
      </w:r>
    </w:p>
    <w:p w14:paraId="607D6A71" w14:textId="77777777" w:rsidR="004611A9" w:rsidRDefault="00B52430" w:rsidP="00B37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Оноприенко Лилия Николаевна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"</w:t>
      </w:r>
      <w:r w:rsidR="004611A9" w:rsidRPr="00C94757">
        <w:rPr>
          <w:rFonts w:ascii="Times New Roman" w:hAnsi="Times New Roman" w:cs="Times New Roman"/>
          <w:i/>
          <w:sz w:val="24"/>
          <w:szCs w:val="24"/>
        </w:rPr>
        <w:t>Арендодатель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"</w:t>
      </w:r>
      <w:r w:rsidR="004611A9" w:rsidRPr="00C94757">
        <w:rPr>
          <w:rFonts w:ascii="Times New Roman" w:hAnsi="Times New Roman" w:cs="Times New Roman"/>
          <w:i/>
          <w:sz w:val="24"/>
          <w:szCs w:val="24"/>
        </w:rPr>
        <w:t>,</w:t>
      </w:r>
    </w:p>
    <w:p w14:paraId="466947E5" w14:textId="77777777" w:rsidR="00DF7C9D" w:rsidRPr="00DF7C9D" w:rsidRDefault="00DF7C9D" w:rsidP="00B37D3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 w:rsidRPr="00DF7C9D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14:paraId="4FF7E3AC" w14:textId="77777777" w:rsidR="004611A9" w:rsidRDefault="00B52430" w:rsidP="00B37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44741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</w:t>
      </w:r>
      <w:r w:rsidR="00DF7C9D" w:rsidRPr="000E527F">
        <w:rPr>
          <w:rFonts w:ascii="Times New Roman" w:hAnsi="Times New Roman" w:cs="Times New Roman"/>
          <w:sz w:val="24"/>
          <w:szCs w:val="24"/>
        </w:rPr>
        <w:t>,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611A9" w:rsidRPr="00C94757">
        <w:rPr>
          <w:rFonts w:ascii="Times New Roman" w:hAnsi="Times New Roman" w:cs="Times New Roman"/>
          <w:i/>
          <w:sz w:val="24"/>
          <w:szCs w:val="24"/>
        </w:rPr>
        <w:t>"Арендатор"</w:t>
      </w:r>
      <w:r w:rsidR="004611A9" w:rsidRPr="000E527F">
        <w:rPr>
          <w:rFonts w:ascii="Times New Roman" w:hAnsi="Times New Roman" w:cs="Times New Roman"/>
          <w:sz w:val="24"/>
          <w:szCs w:val="24"/>
        </w:rPr>
        <w:t>,</w:t>
      </w:r>
    </w:p>
    <w:p w14:paraId="73E62243" w14:textId="77777777" w:rsidR="00DF7C9D" w:rsidRPr="00DF7C9D" w:rsidRDefault="00DF7C9D" w:rsidP="00B37D3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 w:rsidRPr="00DF7C9D">
        <w:rPr>
          <w:rFonts w:ascii="Times New Roman" w:hAnsi="Times New Roman" w:cs="Times New Roman"/>
          <w:sz w:val="24"/>
          <w:szCs w:val="24"/>
          <w:vertAlign w:val="superscript"/>
        </w:rPr>
        <w:t>(фамилия, инициалы)</w:t>
      </w:r>
    </w:p>
    <w:p w14:paraId="5EBD49F1" w14:textId="77777777" w:rsidR="00DF7C9D" w:rsidRPr="00500D24" w:rsidRDefault="004611A9" w:rsidP="00500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14:paraId="1ECA8815" w14:textId="77777777" w:rsidR="00B37D34" w:rsidRPr="00500D24" w:rsidRDefault="00500D24" w:rsidP="00500D24">
      <w:pPr>
        <w:spacing w:after="0" w:line="268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Предмет договор</w:t>
      </w:r>
    </w:p>
    <w:p w14:paraId="5AD345D3" w14:textId="77777777" w:rsidR="00DF7C9D" w:rsidRDefault="004611A9" w:rsidP="00B5243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</w:t>
      </w:r>
      <w:r w:rsidRPr="00C94757">
        <w:rPr>
          <w:rFonts w:ascii="Times New Roman" w:hAnsi="Times New Roman" w:cs="Times New Roman"/>
          <w:i/>
          <w:sz w:val="24"/>
          <w:szCs w:val="24"/>
        </w:rPr>
        <w:t>рендодатель</w:t>
      </w:r>
      <w:r w:rsidR="000E527F" w:rsidRPr="000E527F">
        <w:rPr>
          <w:rFonts w:ascii="Times New Roman" w:hAnsi="Times New Roman" w:cs="Times New Roman"/>
          <w:sz w:val="24"/>
          <w:szCs w:val="24"/>
        </w:rPr>
        <w:t xml:space="preserve"> предоставляет, </w:t>
      </w:r>
      <w:r w:rsidRPr="000E527F">
        <w:rPr>
          <w:rFonts w:ascii="Times New Roman" w:hAnsi="Times New Roman" w:cs="Times New Roman"/>
          <w:sz w:val="24"/>
          <w:szCs w:val="24"/>
        </w:rPr>
        <w:t xml:space="preserve">а </w:t>
      </w:r>
      <w:r w:rsidR="00A571A5" w:rsidRPr="00A571A5">
        <w:rPr>
          <w:rFonts w:ascii="Times New Roman" w:hAnsi="Times New Roman" w:cs="Times New Roman"/>
          <w:i/>
          <w:sz w:val="24"/>
          <w:szCs w:val="24"/>
        </w:rPr>
        <w:t>Арендатор</w:t>
      </w:r>
      <w:r w:rsidRPr="000E527F">
        <w:rPr>
          <w:rFonts w:ascii="Times New Roman" w:hAnsi="Times New Roman" w:cs="Times New Roman"/>
          <w:sz w:val="24"/>
          <w:szCs w:val="24"/>
        </w:rPr>
        <w:t xml:space="preserve"> принимает во временное пользование, за плату, для</w:t>
      </w:r>
      <w:r w:rsidR="000E527F" w:rsidRPr="000E527F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проживания жилое помещение, расположенное по</w:t>
      </w:r>
      <w:r w:rsidR="000E527F" w:rsidRPr="000E527F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адресу:</w:t>
      </w:r>
      <w:r w:rsidR="000E527F" w:rsidRPr="000E527F">
        <w:rPr>
          <w:rFonts w:ascii="Times New Roman" w:hAnsi="Times New Roman" w:cs="Times New Roman"/>
          <w:sz w:val="24"/>
          <w:szCs w:val="24"/>
        </w:rPr>
        <w:t xml:space="preserve"> </w:t>
      </w:r>
      <w:r w:rsidR="00B52430">
        <w:rPr>
          <w:rFonts w:ascii="Times New Roman" w:hAnsi="Times New Roman" w:cs="Times New Roman"/>
          <w:sz w:val="24"/>
          <w:szCs w:val="24"/>
        </w:rPr>
        <w:t>Приморский край, Хасанский район, с. Ан</w:t>
      </w:r>
      <w:r w:rsidR="00B05916">
        <w:rPr>
          <w:rFonts w:ascii="Times New Roman" w:hAnsi="Times New Roman" w:cs="Times New Roman"/>
          <w:sz w:val="24"/>
          <w:szCs w:val="24"/>
        </w:rPr>
        <w:t>дре</w:t>
      </w:r>
      <w:r w:rsidR="00845C92">
        <w:rPr>
          <w:rFonts w:ascii="Times New Roman" w:hAnsi="Times New Roman" w:cs="Times New Roman"/>
          <w:sz w:val="24"/>
          <w:szCs w:val="24"/>
        </w:rPr>
        <w:t>евка, ул. Заречная, д.4, кв.</w:t>
      </w:r>
      <w:r w:rsidR="00E61C60">
        <w:rPr>
          <w:rFonts w:ascii="Times New Roman" w:hAnsi="Times New Roman" w:cs="Times New Roman"/>
          <w:sz w:val="24"/>
          <w:szCs w:val="24"/>
        </w:rPr>
        <w:t>________</w:t>
      </w:r>
    </w:p>
    <w:p w14:paraId="762A9254" w14:textId="77777777" w:rsidR="00B37D34" w:rsidRPr="00500D24" w:rsidRDefault="004611A9" w:rsidP="00500D24">
      <w:pPr>
        <w:spacing w:after="0" w:line="268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Порядок расчета</w:t>
      </w:r>
    </w:p>
    <w:p w14:paraId="5A3CA92F" w14:textId="77777777" w:rsidR="004611A9" w:rsidRPr="000E527F" w:rsidRDefault="004611A9" w:rsidP="00B37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Pr="000E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аренды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744139">
        <w:rPr>
          <w:rFonts w:ascii="Times New Roman" w:hAnsi="Times New Roman" w:cs="Times New Roman"/>
          <w:b/>
          <w:sz w:val="24"/>
          <w:szCs w:val="24"/>
        </w:rPr>
        <w:t>«</w:t>
      </w:r>
      <w:r w:rsidR="00B44741">
        <w:rPr>
          <w:rFonts w:ascii="Times New Roman" w:hAnsi="Times New Roman" w:cs="Times New Roman"/>
          <w:b/>
          <w:sz w:val="24"/>
          <w:szCs w:val="24"/>
        </w:rPr>
        <w:t>______</w:t>
      </w:r>
      <w:r w:rsidR="00DF7C9D" w:rsidRPr="00C9475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44741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C9475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87003">
        <w:rPr>
          <w:rFonts w:ascii="Times New Roman" w:hAnsi="Times New Roman" w:cs="Times New Roman"/>
          <w:b/>
          <w:sz w:val="24"/>
          <w:szCs w:val="24"/>
        </w:rPr>
        <w:t>2</w:t>
      </w:r>
      <w:r w:rsidR="00887003">
        <w:rPr>
          <w:rFonts w:ascii="Times New Roman" w:hAnsi="Times New Roman" w:cs="Times New Roman"/>
          <w:b/>
          <w:sz w:val="24"/>
          <w:szCs w:val="24"/>
        </w:rPr>
        <w:softHyphen/>
      </w:r>
      <w:r w:rsidR="00887003">
        <w:rPr>
          <w:rFonts w:ascii="Times New Roman" w:hAnsi="Times New Roman" w:cs="Times New Roman"/>
          <w:b/>
          <w:sz w:val="24"/>
          <w:szCs w:val="24"/>
        </w:rPr>
        <w:softHyphen/>
      </w:r>
      <w:r w:rsidR="00887003">
        <w:rPr>
          <w:rFonts w:ascii="Times New Roman" w:hAnsi="Times New Roman" w:cs="Times New Roman"/>
          <w:b/>
          <w:sz w:val="24"/>
          <w:szCs w:val="24"/>
        </w:rPr>
        <w:softHyphen/>
        <w:t>__</w:t>
      </w:r>
      <w:r w:rsidRPr="00C94757">
        <w:rPr>
          <w:rFonts w:ascii="Times New Roman" w:hAnsi="Times New Roman" w:cs="Times New Roman"/>
          <w:b/>
          <w:sz w:val="24"/>
          <w:szCs w:val="24"/>
        </w:rPr>
        <w:t>г.</w:t>
      </w:r>
      <w:r w:rsidRPr="000E527F">
        <w:rPr>
          <w:rFonts w:ascii="Times New Roman" w:hAnsi="Times New Roman" w:cs="Times New Roman"/>
          <w:sz w:val="24"/>
          <w:szCs w:val="24"/>
        </w:rPr>
        <w:t xml:space="preserve"> по </w:t>
      </w:r>
      <w:r w:rsidRPr="00C94757">
        <w:rPr>
          <w:rFonts w:ascii="Times New Roman" w:hAnsi="Times New Roman" w:cs="Times New Roman"/>
          <w:b/>
          <w:sz w:val="24"/>
          <w:szCs w:val="24"/>
        </w:rPr>
        <w:t>«</w:t>
      </w:r>
      <w:r w:rsidR="00B44741">
        <w:rPr>
          <w:rFonts w:ascii="Times New Roman" w:hAnsi="Times New Roman" w:cs="Times New Roman"/>
          <w:b/>
          <w:sz w:val="24"/>
          <w:szCs w:val="24"/>
        </w:rPr>
        <w:t>______</w:t>
      </w:r>
      <w:r w:rsidRPr="00C94757">
        <w:rPr>
          <w:rFonts w:ascii="Times New Roman" w:hAnsi="Times New Roman" w:cs="Times New Roman"/>
          <w:b/>
          <w:sz w:val="24"/>
          <w:szCs w:val="24"/>
        </w:rPr>
        <w:t>»</w:t>
      </w:r>
      <w:r w:rsidR="00B5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741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DF7C9D" w:rsidRPr="00C94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757">
        <w:rPr>
          <w:rFonts w:ascii="Times New Roman" w:hAnsi="Times New Roman" w:cs="Times New Roman"/>
          <w:b/>
          <w:sz w:val="24"/>
          <w:szCs w:val="24"/>
        </w:rPr>
        <w:t>20</w:t>
      </w:r>
      <w:r w:rsidR="00B52430">
        <w:rPr>
          <w:rFonts w:ascii="Times New Roman" w:hAnsi="Times New Roman" w:cs="Times New Roman"/>
          <w:b/>
          <w:sz w:val="24"/>
          <w:szCs w:val="24"/>
        </w:rPr>
        <w:t>2</w:t>
      </w:r>
      <w:r w:rsidR="003C3BD7">
        <w:rPr>
          <w:rFonts w:ascii="Times New Roman" w:hAnsi="Times New Roman" w:cs="Times New Roman"/>
          <w:b/>
          <w:sz w:val="24"/>
          <w:szCs w:val="24"/>
        </w:rPr>
        <w:t>__</w:t>
      </w:r>
      <w:r w:rsidRPr="00C94757">
        <w:rPr>
          <w:rFonts w:ascii="Times New Roman" w:hAnsi="Times New Roman" w:cs="Times New Roman"/>
          <w:b/>
          <w:sz w:val="24"/>
          <w:szCs w:val="24"/>
        </w:rPr>
        <w:t>г.</w:t>
      </w:r>
    </w:p>
    <w:p w14:paraId="643355E6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Оплата за проживание производится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Арендатором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заселении.</w:t>
      </w:r>
    </w:p>
    <w:p w14:paraId="207352FD" w14:textId="77777777" w:rsidR="004611A9" w:rsidRPr="000E527F" w:rsidRDefault="007E43C0" w:rsidP="00B37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Стоимость аренды </w:t>
      </w:r>
      <w:r w:rsidR="00B4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4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_____________________________________________________).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861C" w14:textId="77777777" w:rsidR="00DF7C9D" w:rsidRPr="00500D24" w:rsidRDefault="004611A9" w:rsidP="00500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E4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4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Внесен аванс ________________</w:t>
      </w:r>
      <w:r w:rsidR="007E4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44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7E43C0">
        <w:rPr>
          <w:rFonts w:ascii="Times New Roman" w:hAnsi="Times New Roman" w:cs="Times New Roman"/>
          <w:sz w:val="24"/>
          <w:szCs w:val="24"/>
        </w:rPr>
        <w:t>).</w:t>
      </w:r>
      <w:r w:rsidR="007E43C0" w:rsidRPr="000E527F">
        <w:rPr>
          <w:rFonts w:ascii="Times New Roman" w:hAnsi="Times New Roman" w:cs="Times New Roman"/>
          <w:sz w:val="24"/>
          <w:szCs w:val="24"/>
        </w:rPr>
        <w:t xml:space="preserve"> </w:t>
      </w:r>
      <w:r w:rsidR="007E4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7C9D9D" w14:textId="77777777" w:rsidR="00B37D34" w:rsidRPr="00500D24" w:rsidRDefault="004611A9" w:rsidP="00500D24">
      <w:pPr>
        <w:spacing w:after="0" w:line="268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Права и обязанности сторон</w:t>
      </w:r>
    </w:p>
    <w:p w14:paraId="57B767C7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14:paraId="321522AC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Использовать жилое помеще</w:t>
      </w:r>
      <w:r w:rsidR="00DF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только для целей проживания.</w:t>
      </w:r>
    </w:p>
    <w:p w14:paraId="6FDFF11B" w14:textId="46E4D2A5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Соблюдать правила пользования жилым помещением, содержать помещение в порядке</w:t>
      </w:r>
      <w:r w:rsidR="0056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соблюдать правила пожарной безопасности, не допускать возникновения очагов пожара, не оставлять без присмотра работающие электроприборы, запрещено курение, </w:t>
      </w:r>
      <w:r w:rsidR="0000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запрещены, закрывать краны с водой, закрывать окна, выключать свет и телевизор, закрывать дом, запрещается включать музыку и производить любые звуковые эффекты после 23.00 до 10.00</w:t>
      </w:r>
      <w:r w:rsidR="00500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местному времени.</w:t>
      </w:r>
    </w:p>
    <w:p w14:paraId="7D3183BA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сохранность помещения с находящимся в</w:t>
      </w:r>
      <w:r w:rsidR="00563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 </w:t>
      </w:r>
      <w:r w:rsidR="00DF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имуществом, а так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мебель</w:t>
      </w:r>
      <w:r w:rsidR="00DF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Подписание данного договора одновременно является подтверждением того, что вышеуказанные</w:t>
      </w:r>
      <w:r w:rsidR="00DF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приборы приняты в исправном состоянии.</w:t>
      </w:r>
    </w:p>
    <w:p w14:paraId="6F977E90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 xml:space="preserve">3.1.4.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</w:t>
      </w:r>
      <w:r w:rsidRPr="000E527F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Арендодателю</w:t>
      </w:r>
      <w:r w:rsidRPr="000E527F">
        <w:rPr>
          <w:rFonts w:ascii="Times New Roman" w:hAnsi="Times New Roman" w:cs="Times New Roman"/>
          <w:sz w:val="24"/>
          <w:szCs w:val="24"/>
        </w:rPr>
        <w:t xml:space="preserve"> убытки, причиненные в случае повреждения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жилого помещения или передаваемого имущества, оборудования, мебели</w:t>
      </w:r>
      <w:r w:rsidR="00DF7C9D">
        <w:rPr>
          <w:rFonts w:ascii="Times New Roman" w:hAnsi="Times New Roman" w:cs="Times New Roman"/>
          <w:sz w:val="24"/>
          <w:szCs w:val="24"/>
        </w:rPr>
        <w:t>.</w:t>
      </w:r>
    </w:p>
    <w:p w14:paraId="21DF4E3B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3.1.5.</w:t>
      </w:r>
      <w:r w:rsidR="000E527F" w:rsidRPr="000E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</w:t>
      </w:r>
      <w:r w:rsidR="000E527F" w:rsidRPr="000E527F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 xml:space="preserve">несет ответственность перед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Арендодател</w:t>
      </w:r>
      <w:r w:rsidRPr="00C94757">
        <w:rPr>
          <w:rFonts w:ascii="Times New Roman" w:hAnsi="Times New Roman" w:cs="Times New Roman"/>
          <w:i/>
          <w:sz w:val="24"/>
          <w:szCs w:val="24"/>
        </w:rPr>
        <w:t>ем</w:t>
      </w:r>
      <w:r w:rsidRPr="000E527F">
        <w:rPr>
          <w:rFonts w:ascii="Times New Roman" w:hAnsi="Times New Roman" w:cs="Times New Roman"/>
          <w:sz w:val="24"/>
          <w:szCs w:val="24"/>
        </w:rPr>
        <w:t xml:space="preserve"> за действия проживающих с ним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людей, либо членов его семьи, которые нарушают условия настоящего Договора.</w:t>
      </w:r>
    </w:p>
    <w:p w14:paraId="0EC8E0EA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3.1.6. Время вселения</w:t>
      </w:r>
      <w:r w:rsidR="00C441AD">
        <w:rPr>
          <w:rFonts w:ascii="Times New Roman" w:hAnsi="Times New Roman" w:cs="Times New Roman"/>
          <w:sz w:val="24"/>
          <w:szCs w:val="24"/>
        </w:rPr>
        <w:t xml:space="preserve"> в 14.00</w:t>
      </w:r>
      <w:r w:rsidRPr="000E527F">
        <w:rPr>
          <w:rFonts w:ascii="Times New Roman" w:hAnsi="Times New Roman" w:cs="Times New Roman"/>
          <w:sz w:val="24"/>
          <w:szCs w:val="24"/>
        </w:rPr>
        <w:t xml:space="preserve"> и выселения</w:t>
      </w:r>
      <w:r w:rsidR="00C441AD">
        <w:rPr>
          <w:rFonts w:ascii="Times New Roman" w:hAnsi="Times New Roman" w:cs="Times New Roman"/>
          <w:sz w:val="24"/>
          <w:szCs w:val="24"/>
        </w:rPr>
        <w:t xml:space="preserve"> 12.00, другие условия</w:t>
      </w:r>
      <w:r w:rsidRPr="000E527F">
        <w:rPr>
          <w:rFonts w:ascii="Times New Roman" w:hAnsi="Times New Roman" w:cs="Times New Roman"/>
          <w:sz w:val="24"/>
          <w:szCs w:val="24"/>
        </w:rPr>
        <w:t xml:space="preserve"> оговариваются дополнительно во время заключения настоящего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="00DF7C9D" w:rsidRPr="000E527F">
        <w:rPr>
          <w:rFonts w:ascii="Times New Roman" w:hAnsi="Times New Roman" w:cs="Times New Roman"/>
          <w:sz w:val="24"/>
          <w:szCs w:val="24"/>
        </w:rPr>
        <w:t>Договора.</w:t>
      </w:r>
    </w:p>
    <w:p w14:paraId="4B691C51" w14:textId="77777777" w:rsidR="00DF7C9D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</w:t>
      </w:r>
      <w:r w:rsidRPr="004611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одатель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производить осмотр сданного в </w:t>
      </w:r>
      <w:r w:rsidR="000E527F" w:rsidRPr="000E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аренду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помещения и имущества на предмет сохранности и санитарного состояния, предварительно уведоми</w:t>
      </w:r>
      <w:r w:rsidR="00DF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согласовав время визита с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Арендаторо</w:t>
      </w:r>
      <w:r w:rsidRPr="004611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7028D1" w14:textId="77777777" w:rsidR="00DF7C9D" w:rsidRDefault="00001B5F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Стороны </w:t>
      </w:r>
      <w:r w:rsidR="001E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гарантируют ограничение обработки персональных данных, определенных в настоящем Договоре, и недопущении обработки персональных данных, несовместимой с целями сбора персональных данных.</w:t>
      </w:r>
    </w:p>
    <w:p w14:paraId="5BDAA826" w14:textId="77777777" w:rsidR="00B37D34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Расторжение договора</w:t>
      </w:r>
    </w:p>
    <w:p w14:paraId="6E71ABEB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После внесения оплаты договор считается действительным на указанный в договоре срок.</w:t>
      </w:r>
    </w:p>
    <w:p w14:paraId="19DD48B7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Стороны обязаны предупреждать другую сторону о расторжении договора за </w:t>
      </w:r>
      <w:r w:rsidR="00A9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дней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срока вселения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Арендатора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3B4F26" w14:textId="77777777" w:rsidR="004611A9" w:rsidRPr="000E527F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4.3. В случае расторжения договора по инициативе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Арендатора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указанного в п. 4.2. срока аванс в размере стоимости одного дня проживания не возвращается. </w:t>
      </w:r>
    </w:p>
    <w:p w14:paraId="53584742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 xml:space="preserve">4.4. По требованию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Арендодателя</w:t>
      </w:r>
      <w:r w:rsidRPr="000E527F">
        <w:rPr>
          <w:rFonts w:ascii="Times New Roman" w:hAnsi="Times New Roman" w:cs="Times New Roman"/>
          <w:sz w:val="24"/>
          <w:szCs w:val="24"/>
        </w:rPr>
        <w:t xml:space="preserve"> настоящий Договор аренды может быть досрочно расторгнут в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 xml:space="preserve">случаях, когда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Арендатор</w:t>
      </w:r>
      <w:r w:rsidRPr="000E527F">
        <w:rPr>
          <w:rFonts w:ascii="Times New Roman" w:hAnsi="Times New Roman" w:cs="Times New Roman"/>
          <w:sz w:val="24"/>
          <w:szCs w:val="24"/>
        </w:rPr>
        <w:t>:</w:t>
      </w:r>
    </w:p>
    <w:p w14:paraId="7CB2A2BD" w14:textId="77777777" w:rsidR="00DF7C9D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-</w:t>
      </w:r>
      <w:r w:rsidR="00C94757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Договора или условий пользования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 xml:space="preserve">помещением, либо неоднократными нарушениями; </w:t>
      </w:r>
    </w:p>
    <w:p w14:paraId="6C1A1ED9" w14:textId="77777777" w:rsidR="004611A9" w:rsidRPr="000E527F" w:rsidRDefault="00DF7C9D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4757">
        <w:rPr>
          <w:rFonts w:ascii="Times New Roman" w:hAnsi="Times New Roman" w:cs="Times New Roman"/>
          <w:sz w:val="24"/>
          <w:szCs w:val="24"/>
        </w:rPr>
        <w:t xml:space="preserve"> </w:t>
      </w:r>
      <w:r w:rsidR="004611A9" w:rsidRPr="000E527F">
        <w:rPr>
          <w:rFonts w:ascii="Times New Roman" w:hAnsi="Times New Roman" w:cs="Times New Roman"/>
          <w:sz w:val="24"/>
          <w:szCs w:val="24"/>
        </w:rPr>
        <w:t>существенно ухудшает состояние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помещения или имущества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Арендодателя</w:t>
      </w:r>
      <w:r w:rsidR="004611A9" w:rsidRPr="000E527F">
        <w:rPr>
          <w:rFonts w:ascii="Times New Roman" w:hAnsi="Times New Roman" w:cs="Times New Roman"/>
          <w:sz w:val="24"/>
          <w:szCs w:val="24"/>
        </w:rPr>
        <w:t>.</w:t>
      </w:r>
    </w:p>
    <w:p w14:paraId="411E6424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 xml:space="preserve">4.5. По требованию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Арендатора</w:t>
      </w:r>
      <w:r w:rsidRPr="000E527F">
        <w:rPr>
          <w:rFonts w:ascii="Times New Roman" w:hAnsi="Times New Roman" w:cs="Times New Roman"/>
          <w:sz w:val="24"/>
          <w:szCs w:val="24"/>
        </w:rPr>
        <w:t xml:space="preserve"> Договор аренды может быть досрочно расторгнут в случаях, когда:</w:t>
      </w:r>
    </w:p>
    <w:p w14:paraId="45F495EA" w14:textId="77777777" w:rsidR="00DF7C9D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-</w:t>
      </w:r>
      <w:r w:rsidR="00C94757">
        <w:rPr>
          <w:rFonts w:ascii="Times New Roman" w:hAnsi="Times New Roman" w:cs="Times New Roman"/>
          <w:sz w:val="24"/>
          <w:szCs w:val="24"/>
        </w:rPr>
        <w:t xml:space="preserve">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Арендодатель</w:t>
      </w:r>
      <w:r w:rsidRPr="000E527F">
        <w:rPr>
          <w:rFonts w:ascii="Times New Roman" w:hAnsi="Times New Roman" w:cs="Times New Roman"/>
          <w:sz w:val="24"/>
          <w:szCs w:val="24"/>
        </w:rPr>
        <w:t xml:space="preserve"> создает препятствия пользованию</w:t>
      </w:r>
      <w:r w:rsidR="00CF5AF8">
        <w:rPr>
          <w:rFonts w:ascii="Times New Roman" w:hAnsi="Times New Roman" w:cs="Times New Roman"/>
          <w:sz w:val="24"/>
          <w:szCs w:val="24"/>
        </w:rPr>
        <w:t xml:space="preserve"> жилым помещением и имуществом в</w:t>
      </w:r>
      <w:r w:rsidRPr="000E527F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DF7C9D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 xml:space="preserve">с условиями Договора; </w:t>
      </w:r>
    </w:p>
    <w:p w14:paraId="53280DDE" w14:textId="77777777" w:rsidR="004611A9" w:rsidRPr="000E527F" w:rsidRDefault="00DF7C9D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4757">
        <w:rPr>
          <w:rFonts w:ascii="Times New Roman" w:hAnsi="Times New Roman" w:cs="Times New Roman"/>
          <w:sz w:val="24"/>
          <w:szCs w:val="24"/>
        </w:rPr>
        <w:t xml:space="preserve"> 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переданное </w:t>
      </w:r>
      <w:r w:rsidR="000E527F" w:rsidRPr="00C94757">
        <w:rPr>
          <w:rFonts w:ascii="Times New Roman" w:hAnsi="Times New Roman" w:cs="Times New Roman"/>
          <w:i/>
          <w:sz w:val="24"/>
          <w:szCs w:val="24"/>
        </w:rPr>
        <w:t>Арендатору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 жилое помещение имеет препятствующие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пользованию им недостатки, которые не были оговорены </w:t>
      </w:r>
      <w:r w:rsidR="000E527F" w:rsidRPr="000E527F">
        <w:rPr>
          <w:rFonts w:ascii="Times New Roman" w:hAnsi="Times New Roman" w:cs="Times New Roman"/>
          <w:sz w:val="24"/>
          <w:szCs w:val="24"/>
        </w:rPr>
        <w:t>Арендодателем</w:t>
      </w:r>
      <w:r w:rsidR="004611A9" w:rsidRPr="000E527F">
        <w:rPr>
          <w:rFonts w:ascii="Times New Roman" w:hAnsi="Times New Roman" w:cs="Times New Roman"/>
          <w:sz w:val="24"/>
          <w:szCs w:val="24"/>
        </w:rPr>
        <w:t xml:space="preserve"> при заключении Договора.</w:t>
      </w:r>
    </w:p>
    <w:p w14:paraId="42A8F203" w14:textId="77777777" w:rsidR="004611A9" w:rsidRPr="000E527F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4.6.</w:t>
      </w:r>
      <w:r w:rsidR="00B37D34">
        <w:rPr>
          <w:rFonts w:ascii="Times New Roman" w:hAnsi="Times New Roman" w:cs="Times New Roman"/>
          <w:sz w:val="24"/>
          <w:szCs w:val="24"/>
        </w:rPr>
        <w:t xml:space="preserve"> </w:t>
      </w:r>
      <w:r w:rsidRPr="000E527F">
        <w:rPr>
          <w:rFonts w:ascii="Times New Roman" w:hAnsi="Times New Roman" w:cs="Times New Roman"/>
          <w:sz w:val="24"/>
          <w:szCs w:val="24"/>
        </w:rPr>
        <w:t>Договор может быть расторгнут Сторонами, если в период его действия произошло</w:t>
      </w:r>
    </w:p>
    <w:p w14:paraId="66593A4C" w14:textId="77777777" w:rsidR="00B37D34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27F">
        <w:rPr>
          <w:rFonts w:ascii="Times New Roman" w:hAnsi="Times New Roman" w:cs="Times New Roman"/>
          <w:sz w:val="24"/>
          <w:szCs w:val="24"/>
        </w:rPr>
        <w:t>существенное изменение обстоятельств</w:t>
      </w:r>
      <w:r w:rsidR="00DF7C9D">
        <w:rPr>
          <w:rFonts w:ascii="Times New Roman" w:hAnsi="Times New Roman" w:cs="Times New Roman"/>
          <w:sz w:val="24"/>
          <w:szCs w:val="24"/>
        </w:rPr>
        <w:t>,</w:t>
      </w:r>
      <w:r w:rsidRPr="000E527F">
        <w:rPr>
          <w:rFonts w:ascii="Times New Roman" w:hAnsi="Times New Roman" w:cs="Times New Roman"/>
          <w:sz w:val="24"/>
          <w:szCs w:val="24"/>
        </w:rPr>
        <w:t xml:space="preserve"> из которых Стороны исходили при заключении Договора.</w:t>
      </w:r>
    </w:p>
    <w:p w14:paraId="081E7451" w14:textId="77777777" w:rsidR="004611A9" w:rsidRPr="004611A9" w:rsidRDefault="004611A9" w:rsidP="00B37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 сторон по договору</w:t>
      </w:r>
    </w:p>
    <w:p w14:paraId="136100D3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Ответственность за неисполнение обязательств по настоящему договору наступает в соответствии с договором и действующим законодательством РФ.</w:t>
      </w:r>
    </w:p>
    <w:p w14:paraId="0B695760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Все разногласия по основным условиям договора решаются либо путем совместного их урегулирования, либо путем обращения в суд.</w:t>
      </w:r>
    </w:p>
    <w:p w14:paraId="6349C49B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 неисполнения или ненадлежащего исполнения условий договора виновная сторона возмещает потерпевшей стороне убытки, которая та понесла.</w:t>
      </w:r>
    </w:p>
    <w:p w14:paraId="20085A22" w14:textId="77777777" w:rsidR="00B37D34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Стороны не несут ответственности в случае возникновения обстоятельств форс-мажора.</w:t>
      </w:r>
    </w:p>
    <w:p w14:paraId="7B768C6F" w14:textId="77777777" w:rsidR="00B37D34" w:rsidRPr="00500D24" w:rsidRDefault="004611A9" w:rsidP="00500D24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Заключительные положения</w:t>
      </w:r>
    </w:p>
    <w:p w14:paraId="0DF68679" w14:textId="77777777" w:rsidR="004611A9" w:rsidRPr="004611A9" w:rsidRDefault="004611A9" w:rsidP="00B37D3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Стороны осуществляют свои права и обязанности в соответствии с настоящим договором и законодательством РФ.</w:t>
      </w:r>
    </w:p>
    <w:p w14:paraId="45918515" w14:textId="77777777" w:rsidR="00500D24" w:rsidRDefault="004611A9" w:rsidP="00500D2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 случае возникновения разногласий стороны между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Арендодателем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E527F" w:rsidRPr="00C94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Арендатором</w:t>
      </w: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 договора, стороны предпримут все усилия для их разрешения путем переговоров.</w:t>
      </w:r>
    </w:p>
    <w:p w14:paraId="7AAB4826" w14:textId="77777777" w:rsidR="004611A9" w:rsidRPr="00500D24" w:rsidRDefault="004611A9" w:rsidP="00500D24">
      <w:pPr>
        <w:spacing w:after="0" w:line="268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Адреса сторон</w:t>
      </w:r>
    </w:p>
    <w:p w14:paraId="17FBCBA0" w14:textId="77777777" w:rsidR="00744139" w:rsidRDefault="00744139" w:rsidP="00B37D34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44139" w:rsidSect="00B37D34">
          <w:pgSz w:w="11906" w:h="16838"/>
          <w:pgMar w:top="567" w:right="566" w:bottom="567" w:left="567" w:header="708" w:footer="708" w:gutter="0"/>
          <w:cols w:space="708"/>
          <w:docGrid w:linePitch="360"/>
        </w:sectPr>
      </w:pPr>
    </w:p>
    <w:p w14:paraId="31BF694E" w14:textId="77777777" w:rsidR="00636B7B" w:rsidRPr="00C94757" w:rsidRDefault="00744139" w:rsidP="00744139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="000E527F" w:rsidRPr="00C94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Арендодатель</w:t>
      </w:r>
    </w:p>
    <w:p w14:paraId="1737A74F" w14:textId="77777777" w:rsidR="004611A9" w:rsidRDefault="00D7657A" w:rsidP="00B37D34">
      <w:pPr>
        <w:spacing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ОНОПРИЕНКО ЛИЛИЯ НИКОЛАЕВНА</w:t>
      </w:r>
    </w:p>
    <w:p w14:paraId="4D1A5099" w14:textId="77777777" w:rsidR="00B37D34" w:rsidRPr="004611A9" w:rsidRDefault="00B37D34" w:rsidP="00B37D34">
      <w:pPr>
        <w:spacing w:after="0" w:line="26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3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отчество)</w:t>
      </w:r>
    </w:p>
    <w:p w14:paraId="0592E1B1" w14:textId="77777777" w:rsidR="00B37D34" w:rsidRDefault="00636B7B" w:rsidP="00B37D34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данные: 05 13 011335 ОТДЕЛОМ УФМС РОССИИ ПО ПРИМОРСКОМУ КРАЮ В УССУРИЙСКОМ ГОРОДСКОМ ОКРУГЕ 17.10.2012                                                                           </w:t>
      </w:r>
    </w:p>
    <w:p w14:paraId="6EE8EA30" w14:textId="77777777" w:rsidR="00636B7B" w:rsidRDefault="00636B7B" w:rsidP="00B37D34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Регистрация: ПРИМОРСКИЙ КРАЙ, Г.УССУРИЙСК, УЛ.СОВЕТСКАЯ, Д.56, КВ.65</w:t>
      </w:r>
    </w:p>
    <w:p w14:paraId="786D17B0" w14:textId="77777777" w:rsidR="00B37D34" w:rsidRDefault="004611A9" w:rsidP="00B37D34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</w:t>
      </w:r>
    </w:p>
    <w:p w14:paraId="0C32BCA4" w14:textId="77777777" w:rsidR="00AB0AEF" w:rsidRDefault="00AB0AEF" w:rsidP="00C94757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8 902 554 71 04 </w:t>
      </w:r>
    </w:p>
    <w:p w14:paraId="117BA33E" w14:textId="77777777" w:rsidR="00B37D34" w:rsidRDefault="00B37D34" w:rsidP="00C94757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C94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4F3235D3" w14:textId="77777777" w:rsidR="00B37D34" w:rsidRPr="00B37D34" w:rsidRDefault="00B37D34" w:rsidP="00C94757">
      <w:pPr>
        <w:spacing w:after="0" w:line="26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14:paraId="5447B140" w14:textId="77777777" w:rsidR="00744139" w:rsidRDefault="00744139" w:rsidP="00744139">
      <w:pPr>
        <w:spacing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7B6AB" w14:textId="77777777" w:rsidR="00744139" w:rsidRDefault="00636B7B" w:rsidP="00744139">
      <w:pPr>
        <w:spacing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Pr="00744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Арендатор</w:t>
      </w:r>
    </w:p>
    <w:p w14:paraId="6ED7B6D4" w14:textId="77777777" w:rsidR="00744139" w:rsidRDefault="00744139" w:rsidP="00744139">
      <w:pPr>
        <w:spacing w:after="0" w:line="268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41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</w:p>
    <w:p w14:paraId="648DD4C1" w14:textId="77777777" w:rsidR="00636B7B" w:rsidRPr="00744139" w:rsidRDefault="00636B7B" w:rsidP="00744139">
      <w:pPr>
        <w:spacing w:after="0" w:line="268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27E620" w14:textId="77777777" w:rsidR="00B37D34" w:rsidRDefault="00B44741" w:rsidP="00B37D34">
      <w:pPr>
        <w:spacing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05B436B1" w14:textId="77777777" w:rsidR="00B37D34" w:rsidRPr="004611A9" w:rsidRDefault="00B37D34" w:rsidP="00B37D34">
      <w:pPr>
        <w:spacing w:after="0" w:line="26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3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отчество)</w:t>
      </w:r>
    </w:p>
    <w:p w14:paraId="6DA2C857" w14:textId="77777777" w:rsidR="00B37D34" w:rsidRDefault="00B37D34" w:rsidP="00B37D34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данные: ________________________________________________________________________________________________________________________________________________</w:t>
      </w:r>
      <w:r w:rsidR="00C94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18EC999C" w14:textId="77777777" w:rsidR="00AB0AEF" w:rsidRDefault="00B37D34" w:rsidP="00C94757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</w:t>
      </w:r>
    </w:p>
    <w:p w14:paraId="47CDADA5" w14:textId="77777777" w:rsidR="00B37D34" w:rsidRDefault="00B37D34" w:rsidP="00C94757">
      <w:pPr>
        <w:spacing w:before="201" w:after="0" w:line="268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C94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388B60B8" w14:textId="77777777" w:rsidR="00B37D34" w:rsidRDefault="00B37D34" w:rsidP="00C94757">
      <w:pPr>
        <w:spacing w:after="0" w:line="268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37D34" w:rsidSect="00B37D34">
          <w:type w:val="continuous"/>
          <w:pgSz w:w="11906" w:h="16838"/>
          <w:pgMar w:top="1134" w:right="566" w:bottom="709" w:left="567" w:header="708" w:footer="708" w:gutter="0"/>
          <w:cols w:num="2" w:space="708"/>
          <w:docGrid w:linePitch="360"/>
        </w:sectPr>
      </w:pPr>
      <w:r w:rsidRPr="004611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14:paraId="560A3B26" w14:textId="77777777" w:rsidR="000E527F" w:rsidRPr="000E527F" w:rsidRDefault="000E527F" w:rsidP="00B37D34">
      <w:pPr>
        <w:spacing w:before="201" w:after="0" w:line="268" w:lineRule="atLeast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0E527F" w:rsidRPr="000E527F" w:rsidSect="00B37D34">
      <w:type w:val="continuous"/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A9"/>
    <w:rsid w:val="00001B5F"/>
    <w:rsid w:val="000E527F"/>
    <w:rsid w:val="001E08A6"/>
    <w:rsid w:val="002630E1"/>
    <w:rsid w:val="003A4F5D"/>
    <w:rsid w:val="003C3BD7"/>
    <w:rsid w:val="004611A9"/>
    <w:rsid w:val="00500D24"/>
    <w:rsid w:val="00563AC1"/>
    <w:rsid w:val="00636B7B"/>
    <w:rsid w:val="00673EBC"/>
    <w:rsid w:val="00744139"/>
    <w:rsid w:val="007A30D4"/>
    <w:rsid w:val="007D0F0B"/>
    <w:rsid w:val="007D6A52"/>
    <w:rsid w:val="007E43C0"/>
    <w:rsid w:val="00845C92"/>
    <w:rsid w:val="0088498B"/>
    <w:rsid w:val="00887003"/>
    <w:rsid w:val="00A571A5"/>
    <w:rsid w:val="00A9451D"/>
    <w:rsid w:val="00AB0AEF"/>
    <w:rsid w:val="00B05916"/>
    <w:rsid w:val="00B37D34"/>
    <w:rsid w:val="00B44741"/>
    <w:rsid w:val="00B52430"/>
    <w:rsid w:val="00C441AD"/>
    <w:rsid w:val="00C94757"/>
    <w:rsid w:val="00CF5AF8"/>
    <w:rsid w:val="00D7657A"/>
    <w:rsid w:val="00DF7C9D"/>
    <w:rsid w:val="00E61C60"/>
    <w:rsid w:val="00F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2ADC"/>
  <w15:docId w15:val="{8E101470-9DAF-411C-8081-99821E3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52"/>
  </w:style>
  <w:style w:type="paragraph" w:styleId="2">
    <w:name w:val="heading 2"/>
    <w:basedOn w:val="a"/>
    <w:link w:val="20"/>
    <w:uiPriority w:val="9"/>
    <w:qFormat/>
    <w:rsid w:val="00461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1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91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63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nm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Забронировать дом Вы можете одним из следующих способов:</vt:lpstr>
      <vt:lpstr>    - Отправить заявку на адрес электронной почты fnm73@list.ru с указанием Ф.И.О. и</vt:lpstr>
      <vt:lpstr>    - Позвонить по телефону: 8 902 554 71 04,  8 951 021 15 72</vt:lpstr>
      <vt:lpstr>    </vt:lpstr>
      <vt:lpstr>    Договор посуточной аренды жилого помещения</vt:lpstr>
      <vt:lpstr>    Приморский край, Хасанский район, с. Андреевка, ул. Заречная, д.4, кв._________</vt:lpstr>
      <vt:lpstr>    «____»   ___________________ 2025г.</vt:lpstr>
      <vt:lpstr>        6. Заключительные положения</vt:lpstr>
      <vt:lpstr>        7. Адреса сторон</vt:lpstr>
    </vt:vector>
  </TitlesOfParts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FORMAT25</cp:lastModifiedBy>
  <cp:revision>9</cp:revision>
  <cp:lastPrinted>2025-05-19T02:32:00Z</cp:lastPrinted>
  <dcterms:created xsi:type="dcterms:W3CDTF">2026-04-27T01:31:00Z</dcterms:created>
  <dcterms:modified xsi:type="dcterms:W3CDTF">2026-04-27T02:27:00Z</dcterms:modified>
</cp:coreProperties>
</file>